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80" w:rsidRPr="00762087" w:rsidRDefault="00762087" w:rsidP="001A4780">
      <w:pPr>
        <w:rPr>
          <w:noProof/>
          <w:lang w:eastAsia="is-IS"/>
        </w:rPr>
      </w:pPr>
      <w:r w:rsidRPr="00762087">
        <w:rPr>
          <w:noProof/>
          <w:sz w:val="28"/>
          <w:szCs w:val="28"/>
          <w:lang w:val="en-US"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 wp14:anchorId="25BF515E" wp14:editId="37A15066">
                <wp:simplePos x="0" y="0"/>
                <wp:positionH relativeFrom="margin">
                  <wp:align>right</wp:align>
                </wp:positionH>
                <wp:positionV relativeFrom="margin">
                  <wp:posOffset>-125095</wp:posOffset>
                </wp:positionV>
                <wp:extent cx="5589905" cy="512445"/>
                <wp:effectExtent l="0" t="0" r="0" b="190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9905" cy="512618"/>
                          <a:chOff x="0" y="0"/>
                          <a:chExt cx="3567448" cy="69131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69131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60BD" w:rsidRDefault="005160B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4"/>
                            <a:ext cx="3567448" cy="615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0BD" w:rsidRDefault="005160BD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F515E" id="Group 198" o:spid="_x0000_s1026" style="position:absolute;margin-left:388.95pt;margin-top:-9.85pt;width:440.15pt;height:40.35pt;z-index:25167052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">
                <v:rect id="Rectangle 199" o:spid="_x0000_s1027" style="position:absolute;width:35674;height:6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:rsidR="005160BD" w:rsidRDefault="005160B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5160BD" w:rsidRDefault="005160BD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758AD">
        <w:rPr>
          <w:noProof/>
          <w:lang w:eastAsia="is-IS"/>
        </w:rPr>
        <w:t xml:space="preserve">       </w:t>
      </w:r>
      <w:r w:rsidR="00196556">
        <w:rPr>
          <w:noProof/>
          <w:lang w:eastAsia="is-IS"/>
        </w:rPr>
        <w:t xml:space="preserve">    </w:t>
      </w:r>
      <w:r w:rsidR="009758AD">
        <w:rPr>
          <w:noProof/>
          <w:lang w:eastAsia="is-IS"/>
        </w:rPr>
        <w:t xml:space="preserve">                           </w:t>
      </w:r>
    </w:p>
    <w:p w:rsidR="004B4C72" w:rsidRDefault="00EA79F8" w:rsidP="001A4780">
      <w:pPr>
        <w:rPr>
          <w:sz w:val="28"/>
          <w:szCs w:val="28"/>
        </w:rPr>
      </w:pPr>
      <w:r w:rsidRPr="00FF3E7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3F96F" wp14:editId="4744DDAF">
                <wp:simplePos x="0" y="0"/>
                <wp:positionH relativeFrom="margin">
                  <wp:align>left</wp:align>
                </wp:positionH>
                <wp:positionV relativeFrom="paragraph">
                  <wp:posOffset>27651</wp:posOffset>
                </wp:positionV>
                <wp:extent cx="5921432" cy="6899564"/>
                <wp:effectExtent l="0" t="0" r="2222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432" cy="6899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0BD" w:rsidRPr="0049648F" w:rsidRDefault="005160BD" w:rsidP="004B4C7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Nemendur 9. – 10.</w:t>
                            </w:r>
                            <w:r w:rsidRPr="004964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bekk fá 1</w:t>
                            </w:r>
                            <w:r w:rsidRPr="004964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kennslustundir á  viku í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fjármálalæsi</w:t>
                            </w:r>
                          </w:p>
                          <w:p w:rsidR="005160BD" w:rsidRPr="0049648F" w:rsidRDefault="005160BD" w:rsidP="004B4C7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64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Kennari: Sif Hauksdóttir</w:t>
                            </w:r>
                          </w:p>
                          <w:p w:rsidR="005160BD" w:rsidRPr="000A6B38" w:rsidRDefault="005160BD" w:rsidP="004B4C7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5160BD" w:rsidRPr="000A6B38" w:rsidRDefault="005160BD" w:rsidP="004B4C72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B38">
                              <w:rPr>
                                <w:rFonts w:asciiTheme="minorHAnsi" w:hAnsiTheme="minorHAnsi" w:cstheme="minorHAnsi"/>
                                <w:b/>
                              </w:rPr>
                              <w:t>Námsefni</w:t>
                            </w:r>
                            <w:r w:rsidRPr="000A6B38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Pr="000A6B38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 Að auðvelda nemendum að átta sig á helstu hugtökum sem tengjast fjármálum. </w:t>
                            </w:r>
                            <w:r w:rsidRPr="000A6B38">
                              <w:rPr>
                                <w:rFonts w:asciiTheme="minorHAnsi" w:hAnsiTheme="minorHAnsi" w:cstheme="minorHAnsi"/>
                              </w:rPr>
                              <w:t xml:space="preserve">Farið verður yfir helstu persónuleg útgjöld í lífi ungs fólks, sparnað, lán og gildi þess að halda </w:t>
                            </w:r>
                            <w:r w:rsidRPr="000A6B38">
                              <w:rPr>
                                <w:rFonts w:asciiTheme="minorHAnsi" w:hAnsiTheme="minorHAnsi" w:cstheme="minorHAnsi"/>
                              </w:rPr>
                              <w:t>utan um eigin fjármál.</w:t>
                            </w:r>
                            <w:r w:rsidR="00F6642B">
                              <w:rPr>
                                <w:rFonts w:asciiTheme="minorHAnsi" w:hAnsiTheme="minorHAnsi" w:cstheme="minorHAnsi"/>
                              </w:rPr>
                              <w:t xml:space="preserve"> Bókin „</w:t>
                            </w:r>
                            <w:r w:rsidRPr="000A6B38">
                              <w:rPr>
                                <w:rFonts w:asciiTheme="minorHAnsi" w:hAnsiTheme="minorHAnsi" w:cstheme="minorHAnsi"/>
                              </w:rPr>
                              <w:t>Fyrstu skrefin í fjármálum</w:t>
                            </w:r>
                            <w:r w:rsidR="00F6642B">
                              <w:rPr>
                                <w:rFonts w:asciiTheme="minorHAnsi" w:hAnsiTheme="minorHAnsi" w:cstheme="minorHAnsi"/>
                              </w:rPr>
                              <w:t>“ er til grundvallar</w:t>
                            </w:r>
                            <w:r w:rsidRPr="000A6B38">
                              <w:rPr>
                                <w:rFonts w:asciiTheme="minorHAnsi" w:hAnsiTheme="minorHAnsi" w:cstheme="minorHAnsi"/>
                              </w:rPr>
                              <w:t xml:space="preserve"> auk efnis frá kennara.</w:t>
                            </w:r>
                            <w:r w:rsidR="000A6B38" w:rsidRPr="000A6B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0A6B38" w:rsidRPr="000A6B38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5160BD" w:rsidRPr="00C81D15" w:rsidRDefault="005160BD" w:rsidP="004B4C72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65A0A" w:rsidRPr="00C81D15" w:rsidRDefault="005160BD" w:rsidP="00B65A0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81D1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Námsleiðir -  </w:t>
                            </w:r>
                            <w:r w:rsidR="00B65A0A" w:rsidRPr="00C81D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Nemendur </w:t>
                            </w:r>
                            <w:r w:rsidR="00B65A0A" w:rsidRPr="00C81D1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vinna markvisst að eigin færniuppbyggingu með þjálfun </w:t>
                            </w:r>
                            <w:r w:rsidR="00F03B6D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í auknu fjármálalæsi </w:t>
                            </w:r>
                            <w:r w:rsidR="00B65A0A" w:rsidRPr="00C81D1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og í samskiptum og tjáningu. </w:t>
                            </w:r>
                          </w:p>
                          <w:p w:rsidR="005160BD" w:rsidRPr="00C81D15" w:rsidRDefault="00B65A0A" w:rsidP="00B65A0A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81D15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5160BD" w:rsidRPr="00C81D15" w:rsidRDefault="005160BD" w:rsidP="004964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1D15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>N</w:t>
                            </w:r>
                            <w:r w:rsidRPr="00C81D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ámsaðlögun </w:t>
                            </w:r>
                            <w:r w:rsidR="00974598" w:rsidRPr="00974598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9745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598" w:rsidRPr="00974598">
                              <w:rPr>
                                <w:sz w:val="24"/>
                                <w:szCs w:val="24"/>
                              </w:rPr>
                              <w:t xml:space="preserve">Leitað er allra leiða til að bregðast við einstaklingsþörfum nemandans eða nemendahópsins. </w:t>
                            </w:r>
                            <w:r w:rsidRPr="00974598">
                              <w:rPr>
                                <w:sz w:val="24"/>
                                <w:szCs w:val="24"/>
                              </w:rPr>
                              <w:t>Í</w:t>
                            </w:r>
                            <w:r w:rsidRPr="00C81D15">
                              <w:rPr>
                                <w:sz w:val="24"/>
                                <w:szCs w:val="24"/>
                              </w:rPr>
                              <w:t xml:space="preserve">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</w:t>
                            </w:r>
                            <w:r w:rsidR="00F03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1D15">
                              <w:rPr>
                                <w:sz w:val="24"/>
                                <w:szCs w:val="24"/>
                              </w:rPr>
                              <w:t xml:space="preserve">val  á námsefni / námsgögnum þjóni sem best einstaklingsmiðuðu námi. </w:t>
                            </w:r>
                          </w:p>
                          <w:p w:rsidR="00C81D15" w:rsidRPr="00C81D15" w:rsidRDefault="00974598" w:rsidP="00B65A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Hæfni</w:t>
                            </w:r>
                            <w:r w:rsidR="005160BD" w:rsidRPr="00C81D1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9A6590" w:rsidRPr="00C81D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B65A0A" w:rsidRPr="00C81D15">
                              <w:rPr>
                                <w:sz w:val="24"/>
                                <w:szCs w:val="24"/>
                              </w:rPr>
                              <w:t xml:space="preserve"> Nemandi auki þ</w:t>
                            </w:r>
                            <w:r w:rsidR="00B65A0A" w:rsidRPr="00C81D15">
                              <w:rPr>
                                <w:sz w:val="24"/>
                                <w:szCs w:val="24"/>
                              </w:rPr>
                              <w:t>ekking</w:t>
                            </w:r>
                            <w:r w:rsidR="00B65A0A" w:rsidRPr="00C81D15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B65A0A" w:rsidRPr="00C81D15">
                              <w:rPr>
                                <w:sz w:val="24"/>
                                <w:szCs w:val="24"/>
                              </w:rPr>
                              <w:t>, leikni og hæfni</w:t>
                            </w:r>
                            <w:r w:rsidR="00B65A0A" w:rsidRPr="00C81D15">
                              <w:rPr>
                                <w:sz w:val="24"/>
                                <w:szCs w:val="24"/>
                              </w:rPr>
                              <w:t xml:space="preserve"> til </w:t>
                            </w:r>
                            <w:r w:rsidR="00B53B23" w:rsidRPr="00C81D15">
                              <w:rPr>
                                <w:sz w:val="24"/>
                                <w:szCs w:val="24"/>
                              </w:rPr>
                              <w:t>að yfirfara launaseðilinn,</w:t>
                            </w:r>
                            <w:r w:rsidR="00C81D15" w:rsidRPr="00C81D15">
                              <w:rPr>
                                <w:sz w:val="24"/>
                                <w:szCs w:val="24"/>
                              </w:rPr>
                              <w:t xml:space="preserve">þekki hugtök hans og átti sig á helstu réttindum og skyldum launþega. </w:t>
                            </w:r>
                            <w:r w:rsidR="00B65A0A" w:rsidRPr="00C81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B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D15" w:rsidRPr="00C81D15">
                              <w:rPr>
                                <w:sz w:val="24"/>
                                <w:szCs w:val="24"/>
                              </w:rPr>
                              <w:t>eti greint</w:t>
                            </w:r>
                            <w:r w:rsidR="00B65A0A" w:rsidRPr="00C81D15">
                              <w:rPr>
                                <w:sz w:val="24"/>
                                <w:szCs w:val="24"/>
                              </w:rPr>
                              <w:t xml:space="preserve"> helstu þætti sem hafa áhrif á útgjöld við heimilishald og geti tekið ábyrgð á eigin útgjöldum og skuldbindingum</w:t>
                            </w:r>
                            <w:r w:rsidR="00C81D15" w:rsidRPr="00C81D1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160BD" w:rsidRPr="00C81D15" w:rsidRDefault="00B65A0A" w:rsidP="004B4C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81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0BD" w:rsidRPr="00C81D1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Grunnþættir</w:t>
                            </w:r>
                            <w:r w:rsidR="005160BD" w:rsidRPr="00C81D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 - Samkvæmt aðalnámskrá grunnskóla eru grunnþættir menntunar sex:</w:t>
                            </w:r>
                            <w:r w:rsidR="005160BD" w:rsidRPr="00C81D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Læri – Sjálfbærni – Lýðræði og mannréttindi – Jafnrétti – Heilbrigði og velferð – Sköpun. </w:t>
                            </w:r>
                            <w:r w:rsidR="005160BD" w:rsidRPr="00C81D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5160BD" w:rsidRPr="00C81D15">
                              <w:rPr>
                                <w:sz w:val="24"/>
                                <w:szCs w:val="24"/>
                              </w:rPr>
                              <w:t xml:space="preserve">Í námsgreininni er unnið með alla þessa þætti. </w:t>
                            </w:r>
                          </w:p>
                          <w:p w:rsidR="005160BD" w:rsidRPr="00C81D15" w:rsidRDefault="0082088E" w:rsidP="002F4F4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1D15">
                              <w:rPr>
                                <w:b/>
                                <w:sz w:val="24"/>
                                <w:szCs w:val="24"/>
                              </w:rPr>
                              <w:t>Námsmat</w:t>
                            </w:r>
                            <w:r w:rsidR="002F4F43" w:rsidRPr="00C81D15">
                              <w:rPr>
                                <w:sz w:val="24"/>
                                <w:szCs w:val="24"/>
                              </w:rPr>
                              <w:t>: símat sem</w:t>
                            </w:r>
                            <w:r w:rsidRPr="00C81D15">
                              <w:rPr>
                                <w:sz w:val="24"/>
                                <w:szCs w:val="24"/>
                              </w:rPr>
                              <w:t xml:space="preserve"> byggir </w:t>
                            </w:r>
                            <w:r w:rsidR="00C81D15">
                              <w:rPr>
                                <w:sz w:val="24"/>
                                <w:szCs w:val="24"/>
                              </w:rPr>
                              <w:t>verkefnavinnu</w:t>
                            </w:r>
                            <w:r w:rsidR="002F4F43" w:rsidRPr="00C81D15">
                              <w:rPr>
                                <w:sz w:val="24"/>
                                <w:szCs w:val="24"/>
                              </w:rPr>
                              <w:t xml:space="preserve">, könnun, </w:t>
                            </w:r>
                            <w:r w:rsidR="00F03B6D">
                              <w:rPr>
                                <w:sz w:val="24"/>
                                <w:szCs w:val="24"/>
                              </w:rPr>
                              <w:t>ástundun</w:t>
                            </w:r>
                            <w:r w:rsidR="002F4F43" w:rsidRPr="00C81D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60BD" w:rsidRPr="002F4F43" w:rsidRDefault="005160BD" w:rsidP="004B4C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60BD" w:rsidRDefault="005160BD" w:rsidP="004B4C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3F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2.2pt;width:466.25pt;height:54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" fillcolor="white [3201]" strokeweight=".5pt">
                <v:textbox>
                  <w:txbxContent>
                    <w:p w:rsidR="005160BD" w:rsidRPr="0049648F" w:rsidRDefault="005160BD" w:rsidP="004B4C7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Nemendur 9. – 10.</w:t>
                      </w:r>
                      <w:r w:rsidRPr="0049648F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bekk fá 1</w:t>
                      </w:r>
                      <w:r w:rsidRPr="0049648F">
                        <w:rPr>
                          <w:rFonts w:cstheme="minorHAnsi"/>
                          <w:sz w:val="24"/>
                          <w:szCs w:val="24"/>
                        </w:rPr>
                        <w:t xml:space="preserve"> kennslustundir á  viku í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fjármálalæsi</w:t>
                      </w:r>
                    </w:p>
                    <w:p w:rsidR="005160BD" w:rsidRPr="0049648F" w:rsidRDefault="005160BD" w:rsidP="004B4C7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648F">
                        <w:rPr>
                          <w:rFonts w:cstheme="minorHAnsi"/>
                          <w:sz w:val="24"/>
                          <w:szCs w:val="24"/>
                        </w:rPr>
                        <w:t>Kennari: Sif Hauksdóttir</w:t>
                      </w:r>
                    </w:p>
                    <w:p w:rsidR="005160BD" w:rsidRPr="000A6B38" w:rsidRDefault="005160BD" w:rsidP="004B4C7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5160BD" w:rsidRPr="000A6B38" w:rsidRDefault="005160BD" w:rsidP="004B4C72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0A6B38">
                        <w:rPr>
                          <w:rFonts w:asciiTheme="minorHAnsi" w:hAnsiTheme="minorHAnsi" w:cstheme="minorHAnsi"/>
                          <w:b/>
                        </w:rPr>
                        <w:t>Námsefni</w:t>
                      </w:r>
                      <w:r w:rsidRPr="000A6B38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Pr="000A6B38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 Að auðvelda nemendum að átta sig á helstu hugtökum sem tengjast fjármálum. </w:t>
                      </w:r>
                      <w:r w:rsidRPr="000A6B38">
                        <w:rPr>
                          <w:rFonts w:asciiTheme="minorHAnsi" w:hAnsiTheme="minorHAnsi" w:cstheme="minorHAnsi"/>
                        </w:rPr>
                        <w:t xml:space="preserve">Farið verður yfir helstu persónuleg útgjöld í lífi ungs fólks, sparnað, lán og gildi þess að halda </w:t>
                      </w:r>
                      <w:r w:rsidRPr="000A6B38">
                        <w:rPr>
                          <w:rFonts w:asciiTheme="minorHAnsi" w:hAnsiTheme="minorHAnsi" w:cstheme="minorHAnsi"/>
                        </w:rPr>
                        <w:t>utan um eigin fjármál.</w:t>
                      </w:r>
                      <w:r w:rsidR="00F6642B">
                        <w:rPr>
                          <w:rFonts w:asciiTheme="minorHAnsi" w:hAnsiTheme="minorHAnsi" w:cstheme="minorHAnsi"/>
                        </w:rPr>
                        <w:t xml:space="preserve"> Bókin „</w:t>
                      </w:r>
                      <w:r w:rsidRPr="000A6B38">
                        <w:rPr>
                          <w:rFonts w:asciiTheme="minorHAnsi" w:hAnsiTheme="minorHAnsi" w:cstheme="minorHAnsi"/>
                        </w:rPr>
                        <w:t>Fyrstu skrefin í fjármálum</w:t>
                      </w:r>
                      <w:r w:rsidR="00F6642B">
                        <w:rPr>
                          <w:rFonts w:asciiTheme="minorHAnsi" w:hAnsiTheme="minorHAnsi" w:cstheme="minorHAnsi"/>
                        </w:rPr>
                        <w:t>“ er til grundvallar</w:t>
                      </w:r>
                      <w:r w:rsidRPr="000A6B38">
                        <w:rPr>
                          <w:rFonts w:asciiTheme="minorHAnsi" w:hAnsiTheme="minorHAnsi" w:cstheme="minorHAnsi"/>
                        </w:rPr>
                        <w:t xml:space="preserve"> auk efnis frá kennara.</w:t>
                      </w:r>
                      <w:r w:rsidR="000A6B38" w:rsidRPr="000A6B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0A6B38" w:rsidRPr="000A6B38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 </w:t>
                      </w:r>
                    </w:p>
                    <w:p w:rsidR="005160BD" w:rsidRPr="00C81D15" w:rsidRDefault="005160BD" w:rsidP="004B4C72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65A0A" w:rsidRPr="00C81D15" w:rsidRDefault="005160BD" w:rsidP="00B65A0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81D1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Námsleiðir -  </w:t>
                      </w:r>
                      <w:r w:rsidR="00B65A0A" w:rsidRPr="00C81D15">
                        <w:rPr>
                          <w:rFonts w:cstheme="minorHAnsi"/>
                          <w:sz w:val="24"/>
                          <w:szCs w:val="24"/>
                        </w:rPr>
                        <w:t xml:space="preserve">Nemendur </w:t>
                      </w:r>
                      <w:r w:rsidR="00B65A0A" w:rsidRPr="00C81D1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vinna markvisst að eigin færniuppbyggingu með þjálfun </w:t>
                      </w:r>
                      <w:r w:rsidR="00F03B6D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í auknu fjármálalæsi </w:t>
                      </w:r>
                      <w:r w:rsidR="00B65A0A" w:rsidRPr="00C81D1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og í samskiptum og tjáningu. </w:t>
                      </w:r>
                    </w:p>
                    <w:p w:rsidR="005160BD" w:rsidRPr="00C81D15" w:rsidRDefault="00B65A0A" w:rsidP="00B65A0A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81D15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5160BD" w:rsidRPr="00C81D15" w:rsidRDefault="005160BD" w:rsidP="004964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1D15">
                        <w:rPr>
                          <w:b/>
                          <w:sz w:val="24"/>
                          <w:szCs w:val="24"/>
                          <w:lang w:val="da-DK"/>
                        </w:rPr>
                        <w:t>N</w:t>
                      </w:r>
                      <w:r w:rsidRPr="00C81D15">
                        <w:rPr>
                          <w:b/>
                          <w:sz w:val="24"/>
                          <w:szCs w:val="24"/>
                        </w:rPr>
                        <w:t xml:space="preserve">ámsaðlögun </w:t>
                      </w:r>
                      <w:r w:rsidR="00974598" w:rsidRPr="00974598">
                        <w:rPr>
                          <w:sz w:val="24"/>
                          <w:szCs w:val="24"/>
                        </w:rPr>
                        <w:t>–</w:t>
                      </w:r>
                      <w:r w:rsidRPr="009745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4598" w:rsidRPr="00974598">
                        <w:rPr>
                          <w:sz w:val="24"/>
                          <w:szCs w:val="24"/>
                        </w:rPr>
                        <w:t xml:space="preserve">Leitað er allra leiða til að bregðast við einstaklingsþörfum nemandans eða nemendahópsins. </w:t>
                      </w:r>
                      <w:r w:rsidRPr="00974598">
                        <w:rPr>
                          <w:sz w:val="24"/>
                          <w:szCs w:val="24"/>
                        </w:rPr>
                        <w:t>Í</w:t>
                      </w:r>
                      <w:r w:rsidRPr="00C81D15">
                        <w:rPr>
                          <w:sz w:val="24"/>
                          <w:szCs w:val="24"/>
                        </w:rPr>
                        <w:t xml:space="preserve">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</w:t>
                      </w:r>
                      <w:r w:rsidR="00F03B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81D15">
                        <w:rPr>
                          <w:sz w:val="24"/>
                          <w:szCs w:val="24"/>
                        </w:rPr>
                        <w:t xml:space="preserve">val  á námsefni / námsgögnum þjóni sem best einstaklingsmiðuðu námi. </w:t>
                      </w:r>
                    </w:p>
                    <w:p w:rsidR="00C81D15" w:rsidRPr="00C81D15" w:rsidRDefault="00974598" w:rsidP="00B65A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Hæfni</w:t>
                      </w:r>
                      <w:r w:rsidR="005160BD" w:rsidRPr="00C81D1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="009A6590" w:rsidRPr="00C81D15">
                        <w:rPr>
                          <w:rFonts w:cstheme="minorHAnsi"/>
                          <w:sz w:val="24"/>
                          <w:szCs w:val="24"/>
                        </w:rPr>
                        <w:t xml:space="preserve"> -</w:t>
                      </w:r>
                      <w:r w:rsidR="00B65A0A" w:rsidRPr="00C81D15">
                        <w:rPr>
                          <w:sz w:val="24"/>
                          <w:szCs w:val="24"/>
                        </w:rPr>
                        <w:t xml:space="preserve"> Nemandi auki þ</w:t>
                      </w:r>
                      <w:r w:rsidR="00B65A0A" w:rsidRPr="00C81D15">
                        <w:rPr>
                          <w:sz w:val="24"/>
                          <w:szCs w:val="24"/>
                        </w:rPr>
                        <w:t>ekking</w:t>
                      </w:r>
                      <w:r w:rsidR="00B65A0A" w:rsidRPr="00C81D15">
                        <w:rPr>
                          <w:sz w:val="24"/>
                          <w:szCs w:val="24"/>
                        </w:rPr>
                        <w:t>u</w:t>
                      </w:r>
                      <w:r w:rsidR="00B65A0A" w:rsidRPr="00C81D15">
                        <w:rPr>
                          <w:sz w:val="24"/>
                          <w:szCs w:val="24"/>
                        </w:rPr>
                        <w:t>, leikni og hæfni</w:t>
                      </w:r>
                      <w:r w:rsidR="00B65A0A" w:rsidRPr="00C81D15">
                        <w:rPr>
                          <w:sz w:val="24"/>
                          <w:szCs w:val="24"/>
                        </w:rPr>
                        <w:t xml:space="preserve"> til </w:t>
                      </w:r>
                      <w:r w:rsidR="00B53B23" w:rsidRPr="00C81D15">
                        <w:rPr>
                          <w:sz w:val="24"/>
                          <w:szCs w:val="24"/>
                        </w:rPr>
                        <w:t>að yfirfara launaseðilinn,</w:t>
                      </w:r>
                      <w:r w:rsidR="00C81D15" w:rsidRPr="00C81D15">
                        <w:rPr>
                          <w:sz w:val="24"/>
                          <w:szCs w:val="24"/>
                        </w:rPr>
                        <w:t xml:space="preserve">þekki hugtök hans og átti sig á helstu réttindum og skyldum launþega. </w:t>
                      </w:r>
                      <w:r w:rsidR="00B65A0A" w:rsidRPr="00C81D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3B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1D15" w:rsidRPr="00C81D15">
                        <w:rPr>
                          <w:sz w:val="24"/>
                          <w:szCs w:val="24"/>
                        </w:rPr>
                        <w:t>eti greint</w:t>
                      </w:r>
                      <w:r w:rsidR="00B65A0A" w:rsidRPr="00C81D15">
                        <w:rPr>
                          <w:sz w:val="24"/>
                          <w:szCs w:val="24"/>
                        </w:rPr>
                        <w:t xml:space="preserve"> helstu þætti sem hafa áhrif á útgjöld við heimilishald og geti tekið ábyrgð á eigin útgjöldum og skuldbindingum</w:t>
                      </w:r>
                      <w:r w:rsidR="00C81D15" w:rsidRPr="00C81D1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160BD" w:rsidRPr="00C81D15" w:rsidRDefault="00B65A0A" w:rsidP="004B4C72">
                      <w:pPr>
                        <w:rPr>
                          <w:sz w:val="24"/>
                          <w:szCs w:val="24"/>
                        </w:rPr>
                      </w:pPr>
                      <w:r w:rsidRPr="00C81D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60BD" w:rsidRPr="00C81D1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Grunnþættir</w:t>
                      </w:r>
                      <w:r w:rsidR="005160BD" w:rsidRPr="00C81D15">
                        <w:rPr>
                          <w:rFonts w:cstheme="minorHAnsi"/>
                          <w:sz w:val="24"/>
                          <w:szCs w:val="24"/>
                        </w:rPr>
                        <w:t>: - Samkvæmt aðalnámskrá grunnskóla eru grunnþættir menntunar sex:</w:t>
                      </w:r>
                      <w:r w:rsidR="005160BD" w:rsidRPr="00C81D15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Læri – Sjálfbærni – Lýðræði og mannréttindi – Jafnrétti – Heilbrigði og velferð – Sköpun. </w:t>
                      </w:r>
                      <w:r w:rsidR="005160BD" w:rsidRPr="00C81D15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5160BD" w:rsidRPr="00C81D15">
                        <w:rPr>
                          <w:sz w:val="24"/>
                          <w:szCs w:val="24"/>
                        </w:rPr>
                        <w:t xml:space="preserve">Í námsgreininni er unnið með alla þessa þætti. </w:t>
                      </w:r>
                    </w:p>
                    <w:p w:rsidR="005160BD" w:rsidRPr="00C81D15" w:rsidRDefault="0082088E" w:rsidP="002F4F4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81D15">
                        <w:rPr>
                          <w:b/>
                          <w:sz w:val="24"/>
                          <w:szCs w:val="24"/>
                        </w:rPr>
                        <w:t>Námsmat</w:t>
                      </w:r>
                      <w:r w:rsidR="002F4F43" w:rsidRPr="00C81D15">
                        <w:rPr>
                          <w:sz w:val="24"/>
                          <w:szCs w:val="24"/>
                        </w:rPr>
                        <w:t>: símat sem</w:t>
                      </w:r>
                      <w:r w:rsidRPr="00C81D15">
                        <w:rPr>
                          <w:sz w:val="24"/>
                          <w:szCs w:val="24"/>
                        </w:rPr>
                        <w:t xml:space="preserve"> byggir </w:t>
                      </w:r>
                      <w:r w:rsidR="00C81D15">
                        <w:rPr>
                          <w:sz w:val="24"/>
                          <w:szCs w:val="24"/>
                        </w:rPr>
                        <w:t>verkefnavinnu</w:t>
                      </w:r>
                      <w:r w:rsidR="002F4F43" w:rsidRPr="00C81D15">
                        <w:rPr>
                          <w:sz w:val="24"/>
                          <w:szCs w:val="24"/>
                        </w:rPr>
                        <w:t xml:space="preserve">, könnun, </w:t>
                      </w:r>
                      <w:r w:rsidR="00F03B6D">
                        <w:rPr>
                          <w:sz w:val="24"/>
                          <w:szCs w:val="24"/>
                        </w:rPr>
                        <w:t>ástundun</w:t>
                      </w:r>
                      <w:r w:rsidR="002F4F43" w:rsidRPr="00C81D1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160BD" w:rsidRPr="002F4F43" w:rsidRDefault="005160BD" w:rsidP="004B4C7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160BD" w:rsidRDefault="005160BD" w:rsidP="004B4C72"/>
                  </w:txbxContent>
                </v:textbox>
                <w10:wrap anchorx="margin"/>
              </v:shape>
            </w:pict>
          </mc:Fallback>
        </mc:AlternateContent>
      </w: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p w:rsidR="00762087" w:rsidRDefault="00762087" w:rsidP="001A4780">
      <w:pPr>
        <w:rPr>
          <w:sz w:val="28"/>
          <w:szCs w:val="28"/>
        </w:rPr>
      </w:pPr>
    </w:p>
    <w:p w:rsidR="004B4C72" w:rsidRDefault="004B4C72" w:rsidP="001A4780">
      <w:pPr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33"/>
        <w:gridCol w:w="3466"/>
        <w:gridCol w:w="2977"/>
      </w:tblGrid>
      <w:tr w:rsidR="008905FA" w:rsidRPr="003D0242" w:rsidTr="008905FA">
        <w:tc>
          <w:tcPr>
            <w:tcW w:w="3333" w:type="dxa"/>
            <w:shd w:val="clear" w:color="auto" w:fill="548DD4" w:themeFill="text2" w:themeFillTint="99"/>
          </w:tcPr>
          <w:p w:rsidR="008905FA" w:rsidRPr="003D0242" w:rsidRDefault="008905FA" w:rsidP="008905FA">
            <w:pPr>
              <w:jc w:val="center"/>
              <w:rPr>
                <w:b/>
              </w:rPr>
            </w:pPr>
          </w:p>
          <w:p w:rsidR="008905FA" w:rsidRPr="003D0242" w:rsidRDefault="008905FA" w:rsidP="008905FA">
            <w:pPr>
              <w:jc w:val="center"/>
              <w:rPr>
                <w:b/>
              </w:rPr>
            </w:pPr>
            <w:r>
              <w:t>Lotur - viðfangsefni</w:t>
            </w:r>
          </w:p>
        </w:tc>
        <w:tc>
          <w:tcPr>
            <w:tcW w:w="3466" w:type="dxa"/>
            <w:shd w:val="clear" w:color="auto" w:fill="548DD4" w:themeFill="text2" w:themeFillTint="99"/>
          </w:tcPr>
          <w:p w:rsidR="008905FA" w:rsidRPr="003D0242" w:rsidRDefault="008905FA" w:rsidP="008905FA">
            <w:pPr>
              <w:jc w:val="center"/>
              <w:rPr>
                <w:b/>
              </w:rPr>
            </w:pPr>
          </w:p>
          <w:p w:rsidR="008905FA" w:rsidRDefault="008905FA" w:rsidP="008905FA">
            <w:pPr>
              <w:jc w:val="center"/>
            </w:pPr>
            <w:r>
              <w:t xml:space="preserve">Hæfniviðmið – </w:t>
            </w:r>
          </w:p>
          <w:p w:rsidR="008905FA" w:rsidRPr="003D0242" w:rsidRDefault="008905FA" w:rsidP="008905FA">
            <w:pPr>
              <w:jc w:val="center"/>
              <w:rPr>
                <w:b/>
              </w:rPr>
            </w:pPr>
            <w:r>
              <w:t>Að nemandi geti:</w:t>
            </w:r>
          </w:p>
        </w:tc>
        <w:tc>
          <w:tcPr>
            <w:tcW w:w="2977" w:type="dxa"/>
            <w:shd w:val="clear" w:color="auto" w:fill="548DD4" w:themeFill="text2" w:themeFillTint="99"/>
          </w:tcPr>
          <w:p w:rsidR="008905FA" w:rsidRPr="003D0242" w:rsidRDefault="008905FA" w:rsidP="008905FA">
            <w:pPr>
              <w:jc w:val="center"/>
              <w:rPr>
                <w:b/>
              </w:rPr>
            </w:pPr>
          </w:p>
          <w:p w:rsidR="008905FA" w:rsidRPr="003D0242" w:rsidRDefault="008905FA" w:rsidP="008905FA">
            <w:pPr>
              <w:jc w:val="center"/>
              <w:rPr>
                <w:b/>
              </w:rPr>
            </w:pPr>
            <w:r>
              <w:t>Námsmat</w:t>
            </w:r>
          </w:p>
        </w:tc>
      </w:tr>
      <w:tr w:rsidR="008905FA" w:rsidRPr="002A7261" w:rsidTr="008905FA">
        <w:tc>
          <w:tcPr>
            <w:tcW w:w="3333" w:type="dxa"/>
          </w:tcPr>
          <w:p w:rsidR="008905FA" w:rsidRPr="002A7261" w:rsidRDefault="008905FA" w:rsidP="008905FA">
            <w:pPr>
              <w:rPr>
                <w:rFonts w:cstheme="minorHAnsi"/>
                <w:b/>
              </w:rPr>
            </w:pPr>
          </w:p>
          <w:p w:rsidR="008905FA" w:rsidRPr="002A7261" w:rsidRDefault="008905FA" w:rsidP="008905FA">
            <w:pPr>
              <w:rPr>
                <w:rFonts w:cstheme="minorHAnsi"/>
                <w:b/>
              </w:rPr>
            </w:pPr>
          </w:p>
          <w:p w:rsidR="008905FA" w:rsidRPr="002F4F43" w:rsidRDefault="002F4F43" w:rsidP="008905FA">
            <w:pPr>
              <w:rPr>
                <w:rFonts w:cstheme="minorHAnsi"/>
                <w:b/>
              </w:rPr>
            </w:pPr>
            <w:r w:rsidRPr="002F4F43">
              <w:rPr>
                <w:rFonts w:cstheme="minorHAnsi"/>
                <w:b/>
              </w:rPr>
              <w:t>Uppruni og ráðstöfun verðmæta</w:t>
            </w:r>
          </w:p>
          <w:p w:rsidR="002F4F43" w:rsidRDefault="002F4F43" w:rsidP="008905FA">
            <w:pPr>
              <w:rPr>
                <w:rFonts w:cstheme="minorHAnsi"/>
              </w:rPr>
            </w:pPr>
            <w:r>
              <w:rPr>
                <w:rFonts w:cstheme="minorHAnsi"/>
              </w:rPr>
              <w:t>Laun og ráðstöfunartekjur</w:t>
            </w:r>
          </w:p>
          <w:p w:rsidR="002F4F43" w:rsidRDefault="002F4F43" w:rsidP="008905FA">
            <w:pPr>
              <w:rPr>
                <w:rFonts w:cstheme="minorHAnsi"/>
              </w:rPr>
            </w:pPr>
            <w:r>
              <w:rPr>
                <w:rFonts w:cstheme="minorHAnsi"/>
              </w:rPr>
              <w:t>Að ráða sig í vinnu</w:t>
            </w:r>
          </w:p>
          <w:p w:rsidR="002F4F43" w:rsidRDefault="002F4F43" w:rsidP="008905FA">
            <w:pPr>
              <w:rPr>
                <w:rFonts w:cstheme="minorHAnsi"/>
              </w:rPr>
            </w:pPr>
            <w:r>
              <w:rPr>
                <w:rFonts w:cstheme="minorHAnsi"/>
              </w:rPr>
              <w:t>Ráðstöfun launa</w:t>
            </w:r>
          </w:p>
          <w:p w:rsidR="002F4F43" w:rsidRDefault="002F4F43" w:rsidP="008905FA">
            <w:pPr>
              <w:rPr>
                <w:rFonts w:cstheme="minorHAnsi"/>
              </w:rPr>
            </w:pPr>
            <w:r>
              <w:rPr>
                <w:rFonts w:cstheme="minorHAnsi"/>
              </w:rPr>
              <w:t>Skattar og skattaframtal</w:t>
            </w:r>
          </w:p>
          <w:p w:rsidR="002F4F43" w:rsidRDefault="002F4F43" w:rsidP="008905FA">
            <w:pPr>
              <w:rPr>
                <w:rFonts w:cstheme="minorHAnsi"/>
              </w:rPr>
            </w:pPr>
          </w:p>
          <w:p w:rsidR="002F4F43" w:rsidRDefault="002F4F43" w:rsidP="008905FA">
            <w:pPr>
              <w:rPr>
                <w:rFonts w:cstheme="minorHAnsi"/>
                <w:b/>
              </w:rPr>
            </w:pPr>
            <w:r w:rsidRPr="002F4F43">
              <w:rPr>
                <w:rFonts w:cstheme="minorHAnsi"/>
                <w:b/>
              </w:rPr>
              <w:t>Eignir og lán</w:t>
            </w:r>
          </w:p>
          <w:p w:rsidR="002F4F43" w:rsidRPr="002F4F43" w:rsidRDefault="002F4F43" w:rsidP="008905FA">
            <w:pPr>
              <w:rPr>
                <w:rFonts w:cstheme="minorHAnsi"/>
              </w:rPr>
            </w:pPr>
            <w:r w:rsidRPr="002F4F43">
              <w:rPr>
                <w:rFonts w:cstheme="minorHAnsi"/>
              </w:rPr>
              <w:t>Vextir og hvernig reiknast vextir</w:t>
            </w:r>
          </w:p>
          <w:p w:rsidR="002F4F43" w:rsidRPr="002F4F43" w:rsidRDefault="002F4F43" w:rsidP="008905FA">
            <w:pPr>
              <w:rPr>
                <w:rFonts w:cstheme="minorHAnsi"/>
              </w:rPr>
            </w:pPr>
            <w:r w:rsidRPr="002F4F43">
              <w:rPr>
                <w:rFonts w:cstheme="minorHAnsi"/>
              </w:rPr>
              <w:t>Sparnaðarform</w:t>
            </w:r>
          </w:p>
          <w:p w:rsidR="002F4F43" w:rsidRDefault="002F4F43" w:rsidP="008905FA">
            <w:pPr>
              <w:rPr>
                <w:rFonts w:cstheme="minorHAnsi"/>
              </w:rPr>
            </w:pPr>
            <w:r w:rsidRPr="002F4F43">
              <w:rPr>
                <w:rFonts w:cstheme="minorHAnsi"/>
              </w:rPr>
              <w:t>Tegundir lána og hvað kostar að taka lán</w:t>
            </w:r>
          </w:p>
          <w:p w:rsidR="000D6ED2" w:rsidRDefault="000D6ED2" w:rsidP="008905FA">
            <w:pPr>
              <w:rPr>
                <w:rFonts w:cstheme="minorHAnsi"/>
              </w:rPr>
            </w:pPr>
            <w:bookmarkStart w:id="0" w:name="_GoBack"/>
            <w:bookmarkEnd w:id="0"/>
          </w:p>
          <w:p w:rsidR="000D6ED2" w:rsidRPr="000D6ED2" w:rsidRDefault="000D6ED2" w:rsidP="008905FA">
            <w:pPr>
              <w:rPr>
                <w:rFonts w:cstheme="minorHAnsi"/>
                <w:b/>
              </w:rPr>
            </w:pPr>
            <w:r w:rsidRPr="000D6ED2">
              <w:rPr>
                <w:rFonts w:cstheme="minorHAnsi"/>
                <w:b/>
              </w:rPr>
              <w:t>Fjárhagslegt sjálfstæði</w:t>
            </w:r>
          </w:p>
        </w:tc>
        <w:tc>
          <w:tcPr>
            <w:tcW w:w="3466" w:type="dxa"/>
          </w:tcPr>
          <w:p w:rsidR="008905FA" w:rsidRDefault="008905FA" w:rsidP="008905FA">
            <w:pPr>
              <w:rPr>
                <w:rFonts w:cstheme="minorHAnsi"/>
              </w:rPr>
            </w:pPr>
          </w:p>
          <w:p w:rsidR="00F03B6D" w:rsidRDefault="00F03B6D" w:rsidP="008905FA">
            <w:pPr>
              <w:rPr>
                <w:sz w:val="24"/>
                <w:szCs w:val="24"/>
              </w:rPr>
            </w:pPr>
          </w:p>
          <w:p w:rsidR="00F03B6D" w:rsidRPr="002A7261" w:rsidRDefault="00F03B6D" w:rsidP="008905FA">
            <w:pPr>
              <w:rPr>
                <w:rFonts w:cstheme="minorHAnsi"/>
              </w:rPr>
            </w:pPr>
            <w:r w:rsidRPr="00C81D15">
              <w:rPr>
                <w:sz w:val="24"/>
                <w:szCs w:val="24"/>
              </w:rPr>
              <w:t xml:space="preserve">Nemandi auki þekkingu, leikni og hæfni til að yfirfara launaseðilinn,þekki hugtök hans og átti sig á helstu réttindum og skyldum launþega.  </w:t>
            </w:r>
            <w:r>
              <w:rPr>
                <w:sz w:val="24"/>
                <w:szCs w:val="24"/>
              </w:rPr>
              <w:t xml:space="preserve"> </w:t>
            </w:r>
            <w:r w:rsidRPr="00C81D15">
              <w:rPr>
                <w:sz w:val="24"/>
                <w:szCs w:val="24"/>
              </w:rPr>
              <w:t>eti greint helstu þætti sem hafa áhrif á útgjöld við heimilishald og geti tekið ábyrgð á eigin útgjöldum og skuldbindingum</w:t>
            </w:r>
          </w:p>
        </w:tc>
        <w:tc>
          <w:tcPr>
            <w:tcW w:w="2977" w:type="dxa"/>
          </w:tcPr>
          <w:p w:rsidR="008905FA" w:rsidRPr="002A7261" w:rsidRDefault="008905FA" w:rsidP="008905FA">
            <w:pPr>
              <w:rPr>
                <w:rFonts w:cstheme="minorHAnsi"/>
                <w:b/>
              </w:rPr>
            </w:pPr>
          </w:p>
          <w:p w:rsidR="008905FA" w:rsidRPr="002A7261" w:rsidRDefault="008905FA" w:rsidP="008905FA">
            <w:pPr>
              <w:rPr>
                <w:rFonts w:cstheme="minorHAnsi"/>
                <w:b/>
              </w:rPr>
            </w:pPr>
          </w:p>
          <w:p w:rsidR="008905FA" w:rsidRPr="002A7261" w:rsidRDefault="008905FA" w:rsidP="008905FA">
            <w:pPr>
              <w:rPr>
                <w:rFonts w:cstheme="minorHAnsi"/>
              </w:rPr>
            </w:pPr>
            <w:r w:rsidRPr="002A7261">
              <w:rPr>
                <w:rFonts w:cstheme="minorHAnsi"/>
              </w:rPr>
              <w:t xml:space="preserve">Áhersla lögð á leiðsagnarmat og símat. </w:t>
            </w:r>
            <w:r w:rsidR="00F03B6D">
              <w:rPr>
                <w:rFonts w:cstheme="minorHAnsi"/>
              </w:rPr>
              <w:t>Ástundun, v</w:t>
            </w:r>
            <w:r w:rsidRPr="002A7261">
              <w:rPr>
                <w:rFonts w:cstheme="minorHAnsi"/>
              </w:rPr>
              <w:t>innubækur, einstaklings- og hópavinna sem og önnur verkefni.</w:t>
            </w:r>
          </w:p>
          <w:p w:rsidR="008905FA" w:rsidRPr="002A7261" w:rsidRDefault="008905FA" w:rsidP="008905FA">
            <w:pPr>
              <w:rPr>
                <w:rFonts w:cstheme="minorHAnsi"/>
              </w:rPr>
            </w:pPr>
          </w:p>
        </w:tc>
      </w:tr>
    </w:tbl>
    <w:p w:rsidR="004B4C72" w:rsidRPr="002A7261" w:rsidRDefault="004B4C72" w:rsidP="001A4780">
      <w:pPr>
        <w:rPr>
          <w:rFonts w:cstheme="minorHAnsi"/>
        </w:rPr>
      </w:pPr>
    </w:p>
    <w:p w:rsidR="004B4C72" w:rsidRPr="002A7261" w:rsidRDefault="004B4C72" w:rsidP="001A4780">
      <w:pPr>
        <w:rPr>
          <w:rFonts w:cstheme="minorHAnsi"/>
        </w:rPr>
      </w:pPr>
    </w:p>
    <w:p w:rsidR="004B4C72" w:rsidRPr="002A7261" w:rsidRDefault="004B4C72" w:rsidP="001A4780">
      <w:pPr>
        <w:rPr>
          <w:rFonts w:cstheme="minorHAnsi"/>
          <w:noProof/>
          <w:lang w:eastAsia="is-IS"/>
        </w:rPr>
      </w:pPr>
    </w:p>
    <w:p w:rsidR="008905FA" w:rsidRPr="002A7261" w:rsidRDefault="008905FA" w:rsidP="001A4780">
      <w:pPr>
        <w:rPr>
          <w:rFonts w:cstheme="minorHAnsi"/>
          <w:noProof/>
          <w:lang w:eastAsia="is-IS"/>
        </w:rPr>
      </w:pPr>
    </w:p>
    <w:p w:rsidR="008905FA" w:rsidRPr="002A7261" w:rsidRDefault="008905FA" w:rsidP="001A4780">
      <w:pPr>
        <w:rPr>
          <w:rFonts w:cstheme="minorHAnsi"/>
          <w:noProof/>
          <w:lang w:eastAsia="is-IS"/>
        </w:rPr>
      </w:pPr>
    </w:p>
    <w:sectPr w:rsidR="008905FA" w:rsidRPr="002A7261" w:rsidSect="00260D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57F"/>
    <w:multiLevelType w:val="hybridMultilevel"/>
    <w:tmpl w:val="00D2E7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BA0"/>
    <w:multiLevelType w:val="hybridMultilevel"/>
    <w:tmpl w:val="EC10CA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2EE"/>
    <w:multiLevelType w:val="hybridMultilevel"/>
    <w:tmpl w:val="A48A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7E36"/>
    <w:multiLevelType w:val="hybridMultilevel"/>
    <w:tmpl w:val="503A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0A5D"/>
    <w:multiLevelType w:val="hybridMultilevel"/>
    <w:tmpl w:val="C89C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67D9B"/>
    <w:multiLevelType w:val="hybridMultilevel"/>
    <w:tmpl w:val="321CD21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2C26"/>
    <w:multiLevelType w:val="hybridMultilevel"/>
    <w:tmpl w:val="F6CA38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316D2"/>
    <w:multiLevelType w:val="hybridMultilevel"/>
    <w:tmpl w:val="40E01B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6604"/>
    <w:multiLevelType w:val="hybridMultilevel"/>
    <w:tmpl w:val="DC589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6EE2"/>
    <w:multiLevelType w:val="hybridMultilevel"/>
    <w:tmpl w:val="20D29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2F"/>
    <w:rsid w:val="000738F2"/>
    <w:rsid w:val="000A6B38"/>
    <w:rsid w:val="000D6ED2"/>
    <w:rsid w:val="00180E52"/>
    <w:rsid w:val="00186CC7"/>
    <w:rsid w:val="00196556"/>
    <w:rsid w:val="001A4780"/>
    <w:rsid w:val="002455E5"/>
    <w:rsid w:val="00260DB2"/>
    <w:rsid w:val="00261CFF"/>
    <w:rsid w:val="002772F8"/>
    <w:rsid w:val="002A7261"/>
    <w:rsid w:val="002F4F43"/>
    <w:rsid w:val="0035261C"/>
    <w:rsid w:val="00385E2F"/>
    <w:rsid w:val="003D0242"/>
    <w:rsid w:val="0049648F"/>
    <w:rsid w:val="004B4C72"/>
    <w:rsid w:val="005160BD"/>
    <w:rsid w:val="005A25DC"/>
    <w:rsid w:val="00622B24"/>
    <w:rsid w:val="0066313F"/>
    <w:rsid w:val="00746EBB"/>
    <w:rsid w:val="00762087"/>
    <w:rsid w:val="007935BE"/>
    <w:rsid w:val="0082088E"/>
    <w:rsid w:val="0083170C"/>
    <w:rsid w:val="008646EB"/>
    <w:rsid w:val="008905FA"/>
    <w:rsid w:val="00974598"/>
    <w:rsid w:val="009758AD"/>
    <w:rsid w:val="009A6590"/>
    <w:rsid w:val="00A142C4"/>
    <w:rsid w:val="00B034E0"/>
    <w:rsid w:val="00B53B23"/>
    <w:rsid w:val="00B65A0A"/>
    <w:rsid w:val="00B8408B"/>
    <w:rsid w:val="00BE3480"/>
    <w:rsid w:val="00C81D15"/>
    <w:rsid w:val="00CA51F7"/>
    <w:rsid w:val="00CC0BCB"/>
    <w:rsid w:val="00CC26B7"/>
    <w:rsid w:val="00CE3DE8"/>
    <w:rsid w:val="00D41C68"/>
    <w:rsid w:val="00DA145E"/>
    <w:rsid w:val="00DC4BD1"/>
    <w:rsid w:val="00DC5D03"/>
    <w:rsid w:val="00EA79F8"/>
    <w:rsid w:val="00EF42F5"/>
    <w:rsid w:val="00F03B6D"/>
    <w:rsid w:val="00F062ED"/>
    <w:rsid w:val="00F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737E"/>
  <w15:docId w15:val="{BACAF387-029A-4724-B51D-8CB33F10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E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0A6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Sif Hauksdóttir</dc:creator>
  <cp:lastModifiedBy>Sif Hauksdóttir</cp:lastModifiedBy>
  <cp:revision>2</cp:revision>
  <cp:lastPrinted>2021-08-23T16:29:00Z</cp:lastPrinted>
  <dcterms:created xsi:type="dcterms:W3CDTF">2021-09-22T08:27:00Z</dcterms:created>
  <dcterms:modified xsi:type="dcterms:W3CDTF">2021-09-22T08:27:00Z</dcterms:modified>
</cp:coreProperties>
</file>